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39" w:rsidRDefault="00645039" w:rsidP="0064503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25. Реестр поставщиков социальных услуг</w:t>
      </w:r>
    </w:p>
    <w:p w:rsidR="00645039" w:rsidRDefault="00645039" w:rsidP="00645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45039" w:rsidRDefault="00645039" w:rsidP="00645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Реестр поставщиков</w:t>
        </w:r>
      </w:hyperlink>
      <w:r>
        <w:rPr>
          <w:rFonts w:ascii="Arial" w:hAnsi="Arial" w:cs="Arial"/>
          <w:sz w:val="20"/>
          <w:szCs w:val="20"/>
        </w:rPr>
        <w:t xml:space="preserve"> социальных услуг формируется в субъекте Российской Федерации.</w:t>
      </w:r>
    </w:p>
    <w:p w:rsidR="00645039" w:rsidRDefault="00645039" w:rsidP="006450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Включение организаций социального обслуживания в реестр поставщиков социальных услуг осуществляется на добровольной основе.</w:t>
      </w:r>
    </w:p>
    <w:p w:rsidR="00645039" w:rsidRDefault="00645039" w:rsidP="006450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Реестр поставщиков социальных услуг содержит следующую информацию:</w:t>
      </w:r>
    </w:p>
    <w:p w:rsidR="00645039" w:rsidRDefault="00645039" w:rsidP="006450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регистрационный номер учетной записи;</w:t>
      </w:r>
    </w:p>
    <w:p w:rsidR="00645039" w:rsidRDefault="00645039" w:rsidP="006450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полное и (если имеется) сокращенное наименование поставщика социальных услуг;</w:t>
      </w:r>
    </w:p>
    <w:p w:rsidR="00645039" w:rsidRDefault="00645039" w:rsidP="006450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645039" w:rsidRDefault="00645039" w:rsidP="006450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организационно-правовая форма поставщика социальных услуг (для юридических лиц);</w:t>
      </w:r>
    </w:p>
    <w:p w:rsidR="00645039" w:rsidRDefault="00645039" w:rsidP="006450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645039" w:rsidRDefault="00645039" w:rsidP="006450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фамилия, имя, отчество руководителя поставщика социальных услуг;</w:t>
      </w:r>
    </w:p>
    <w:p w:rsidR="00645039" w:rsidRDefault="00645039" w:rsidP="006450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информация о лицензиях, имеющихся у поставщика социальных услуг (при необходимости);</w:t>
      </w:r>
    </w:p>
    <w:p w:rsidR="00645039" w:rsidRDefault="00645039" w:rsidP="006450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сведения о формах социального обслуживания;</w:t>
      </w:r>
    </w:p>
    <w:p w:rsidR="00645039" w:rsidRDefault="00645039" w:rsidP="006450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перечень предоставляемых социальных услуг по формам социального обслуживания и видам социальных услуг;</w:t>
      </w:r>
    </w:p>
    <w:p w:rsidR="00645039" w:rsidRDefault="00645039" w:rsidP="006450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тарифы на предоставляемые социальные услуги по формам социального обслуживания и видам социальных услуг;</w:t>
      </w:r>
    </w:p>
    <w:p w:rsidR="00645039" w:rsidRDefault="00645039" w:rsidP="006450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645039" w:rsidRDefault="00645039" w:rsidP="006450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информация об условиях предоставления социальных услуг;</w:t>
      </w:r>
    </w:p>
    <w:p w:rsidR="00645039" w:rsidRDefault="00645039" w:rsidP="006450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информация о результатах проведенных проверок;</w:t>
      </w:r>
    </w:p>
    <w:p w:rsidR="00645039" w:rsidRDefault="00645039" w:rsidP="006450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14) информация об опыте работы поставщика социальных услуг за последние пять лет;</w:t>
      </w:r>
    </w:p>
    <w:p w:rsidR="00645039" w:rsidRDefault="00645039" w:rsidP="006450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15) иная информация, определенная Правительством Российской Федерации.</w:t>
      </w:r>
    </w:p>
    <w:p w:rsidR="00645039" w:rsidRDefault="00645039" w:rsidP="006450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"Интернет" в соответствии с требованиями законодательства Российской Федерации.</w:t>
      </w:r>
    </w:p>
    <w:p w:rsidR="00645039" w:rsidRDefault="00645039" w:rsidP="006450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</w:p>
    <w:p w:rsidR="00645039" w:rsidRDefault="00645039" w:rsidP="006450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Информация о поставщиках социальных услуг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17 июля 1999 года N 178-ФЗ "О государственной социальной помощи".</w:t>
      </w:r>
    </w:p>
    <w:p w:rsidR="00E06B55" w:rsidRDefault="00E06B55">
      <w:bookmarkStart w:id="0" w:name="_GoBack"/>
      <w:bookmarkEnd w:id="0"/>
    </w:p>
    <w:sectPr w:rsidR="00E06B55" w:rsidSect="004E547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45"/>
    <w:rsid w:val="00012F18"/>
    <w:rsid w:val="0024095A"/>
    <w:rsid w:val="002A7B7F"/>
    <w:rsid w:val="00341F6D"/>
    <w:rsid w:val="00345BA5"/>
    <w:rsid w:val="003620EF"/>
    <w:rsid w:val="00444B01"/>
    <w:rsid w:val="00525999"/>
    <w:rsid w:val="00540D45"/>
    <w:rsid w:val="00545AE2"/>
    <w:rsid w:val="0055560F"/>
    <w:rsid w:val="005E2A82"/>
    <w:rsid w:val="00645039"/>
    <w:rsid w:val="006529AB"/>
    <w:rsid w:val="0065610E"/>
    <w:rsid w:val="00691FB3"/>
    <w:rsid w:val="006B2F8C"/>
    <w:rsid w:val="006C73E9"/>
    <w:rsid w:val="006D5651"/>
    <w:rsid w:val="00771B0B"/>
    <w:rsid w:val="007A6F0B"/>
    <w:rsid w:val="007D4F61"/>
    <w:rsid w:val="0082191E"/>
    <w:rsid w:val="00832F54"/>
    <w:rsid w:val="00891B57"/>
    <w:rsid w:val="008E525D"/>
    <w:rsid w:val="00976FFB"/>
    <w:rsid w:val="00981D45"/>
    <w:rsid w:val="009844B1"/>
    <w:rsid w:val="009E31BB"/>
    <w:rsid w:val="00AB0750"/>
    <w:rsid w:val="00BF5F35"/>
    <w:rsid w:val="00C14A2F"/>
    <w:rsid w:val="00CB4632"/>
    <w:rsid w:val="00D21D2B"/>
    <w:rsid w:val="00E06B55"/>
    <w:rsid w:val="00E2539F"/>
    <w:rsid w:val="00ED390C"/>
    <w:rsid w:val="00FD1EA8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6772D-54D8-4CE7-A514-4B087DD5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2696&amp;dst=203" TargetMode="External"/><Relationship Id="rId4" Type="http://schemas.openxmlformats.org/officeDocument/2006/relationships/hyperlink" Target="https://login.consultant.ru/link/?req=doc&amp;base=LAW&amp;n=393161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Нина В.</dc:creator>
  <cp:keywords/>
  <dc:description/>
  <cp:lastModifiedBy>Мишина Нина В.</cp:lastModifiedBy>
  <cp:revision>3</cp:revision>
  <dcterms:created xsi:type="dcterms:W3CDTF">2023-11-21T10:31:00Z</dcterms:created>
  <dcterms:modified xsi:type="dcterms:W3CDTF">2023-11-21T10:31:00Z</dcterms:modified>
</cp:coreProperties>
</file>